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CBE17" w14:textId="25255959" w:rsidR="000655B3" w:rsidRPr="00B0591D" w:rsidRDefault="000655B3" w:rsidP="00475694">
      <w:pPr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U Z N E S E N I </w:t>
      </w:r>
      <w:r w:rsidR="003C78CF">
        <w:rPr>
          <w:rFonts w:cstheme="minorHAnsi"/>
          <w:b/>
          <w:sz w:val="28"/>
          <w:szCs w:val="28"/>
        </w:rPr>
        <w:t>E</w:t>
      </w:r>
    </w:p>
    <w:p w14:paraId="46D3F416" w14:textId="77777777" w:rsidR="004F5FC9" w:rsidRDefault="00871709" w:rsidP="004F5FC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Komisie pri M</w:t>
      </w:r>
      <w:r w:rsidR="000655B3" w:rsidRPr="00B0591D">
        <w:rPr>
          <w:rFonts w:cstheme="minorHAnsi"/>
          <w:b/>
          <w:sz w:val="28"/>
          <w:szCs w:val="28"/>
        </w:rPr>
        <w:t>onitorovac</w:t>
      </w:r>
      <w:r w:rsidR="005161D7" w:rsidRPr="00B0591D">
        <w:rPr>
          <w:rFonts w:cstheme="minorHAnsi"/>
          <w:b/>
          <w:sz w:val="28"/>
          <w:szCs w:val="28"/>
        </w:rPr>
        <w:t>om</w:t>
      </w:r>
      <w:r w:rsidR="000655B3" w:rsidRPr="00B0591D">
        <w:rPr>
          <w:rFonts w:cstheme="minorHAnsi"/>
          <w:b/>
          <w:sz w:val="28"/>
          <w:szCs w:val="28"/>
        </w:rPr>
        <w:t xml:space="preserve"> výbor</w:t>
      </w:r>
      <w:r w:rsidR="005161D7" w:rsidRPr="00B0591D">
        <w:rPr>
          <w:rFonts w:cstheme="minorHAnsi"/>
          <w:b/>
          <w:sz w:val="28"/>
          <w:szCs w:val="28"/>
        </w:rPr>
        <w:t>e</w:t>
      </w:r>
      <w:r w:rsidR="000655B3" w:rsidRPr="00B0591D">
        <w:rPr>
          <w:rFonts w:cstheme="minorHAnsi"/>
          <w:b/>
          <w:sz w:val="28"/>
          <w:szCs w:val="28"/>
        </w:rPr>
        <w:t xml:space="preserve"> </w:t>
      </w:r>
      <w:r w:rsidRPr="00B0591D">
        <w:rPr>
          <w:rFonts w:cstheme="minorHAnsi"/>
          <w:b/>
          <w:sz w:val="28"/>
          <w:szCs w:val="28"/>
        </w:rPr>
        <w:t>pre Program Slovensko 2021-2027</w:t>
      </w:r>
    </w:p>
    <w:p w14:paraId="054BEC0D" w14:textId="799AFC19" w:rsidR="00B0591D" w:rsidRPr="00B0591D" w:rsidRDefault="00871709" w:rsidP="004F5FC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 xml:space="preserve"> </w:t>
      </w:r>
      <w:r w:rsidR="005161D7" w:rsidRPr="00B0591D">
        <w:rPr>
          <w:rFonts w:cstheme="minorHAnsi"/>
          <w:b/>
          <w:sz w:val="28"/>
          <w:szCs w:val="28"/>
        </w:rPr>
        <w:t>pre cieľ 4</w:t>
      </w:r>
      <w:r w:rsidRPr="00B0591D">
        <w:rPr>
          <w:rFonts w:cstheme="minorHAnsi"/>
          <w:b/>
          <w:sz w:val="28"/>
          <w:szCs w:val="28"/>
        </w:rPr>
        <w:t xml:space="preserve"> politiky súdržnosti EÚ</w:t>
      </w:r>
    </w:p>
    <w:p w14:paraId="23D02F19" w14:textId="12381BED" w:rsidR="00871709" w:rsidRPr="00B0591D" w:rsidRDefault="00871709" w:rsidP="00871709">
      <w:pPr>
        <w:spacing w:after="0"/>
        <w:jc w:val="center"/>
        <w:rPr>
          <w:rFonts w:cstheme="minorHAnsi"/>
          <w:b/>
          <w:sz w:val="24"/>
          <w:szCs w:val="24"/>
        </w:rPr>
      </w:pPr>
      <w:r w:rsidRPr="00B0591D">
        <w:rPr>
          <w:rFonts w:cstheme="minorHAnsi"/>
          <w:b/>
          <w:sz w:val="24"/>
          <w:szCs w:val="24"/>
        </w:rPr>
        <w:t>Sociálnejšia a inkluzívnejšia Európa vykonávajúca Európsky pilier sociálnych práv</w:t>
      </w:r>
    </w:p>
    <w:p w14:paraId="0D941B42" w14:textId="77777777" w:rsidR="00871709" w:rsidRPr="00B0591D" w:rsidRDefault="00871709" w:rsidP="00871709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7DE86F8A" w14:textId="06976962" w:rsidR="0033579C" w:rsidRPr="00B0591D" w:rsidRDefault="000655B3" w:rsidP="0087170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 xml:space="preserve">č. </w:t>
      </w:r>
      <w:r w:rsidR="002B658E">
        <w:rPr>
          <w:rFonts w:cstheme="minorHAnsi"/>
          <w:b/>
          <w:sz w:val="28"/>
          <w:szCs w:val="28"/>
        </w:rPr>
        <w:t>3</w:t>
      </w:r>
      <w:r w:rsidRPr="006C7F53">
        <w:rPr>
          <w:rFonts w:cstheme="minorHAnsi"/>
          <w:b/>
          <w:sz w:val="28"/>
          <w:szCs w:val="28"/>
        </w:rPr>
        <w:t>/20</w:t>
      </w:r>
      <w:r w:rsidR="005161D7" w:rsidRPr="006C7F53">
        <w:rPr>
          <w:rFonts w:cstheme="minorHAnsi"/>
          <w:b/>
          <w:sz w:val="28"/>
          <w:szCs w:val="28"/>
        </w:rPr>
        <w:t>2</w:t>
      </w:r>
    </w:p>
    <w:p w14:paraId="7B9FCA98" w14:textId="58727756" w:rsidR="00F856AB" w:rsidRDefault="0074002E" w:rsidP="00F6243B">
      <w:pPr>
        <w:spacing w:after="0"/>
        <w:jc w:val="center"/>
        <w:rPr>
          <w:rFonts w:cstheme="minorHAnsi"/>
          <w:sz w:val="28"/>
          <w:szCs w:val="28"/>
        </w:rPr>
      </w:pPr>
      <w:r w:rsidRPr="00B0591D">
        <w:rPr>
          <w:rFonts w:cstheme="minorHAnsi"/>
          <w:sz w:val="28"/>
          <w:szCs w:val="28"/>
        </w:rPr>
        <w:t xml:space="preserve">zo dňa </w:t>
      </w:r>
      <w:r w:rsidR="002B658E">
        <w:rPr>
          <w:rFonts w:cstheme="minorHAnsi"/>
          <w:sz w:val="28"/>
          <w:szCs w:val="28"/>
        </w:rPr>
        <w:t>20.3.2025</w:t>
      </w:r>
    </w:p>
    <w:p w14:paraId="653828D9" w14:textId="77777777" w:rsidR="007E09F6" w:rsidRDefault="007E09F6" w:rsidP="00F6243B">
      <w:pPr>
        <w:spacing w:after="0"/>
        <w:jc w:val="center"/>
        <w:rPr>
          <w:rFonts w:cstheme="minorHAnsi"/>
          <w:sz w:val="28"/>
          <w:szCs w:val="28"/>
        </w:rPr>
      </w:pPr>
    </w:p>
    <w:p w14:paraId="5E59A09B" w14:textId="025DC1D2" w:rsidR="0033579C" w:rsidRPr="00B0591D" w:rsidRDefault="0033579C" w:rsidP="00F6243B">
      <w:pPr>
        <w:spacing w:after="0"/>
        <w:rPr>
          <w:rFonts w:cstheme="minorHAnsi"/>
          <w:b/>
          <w:sz w:val="24"/>
          <w:szCs w:val="24"/>
        </w:rPr>
      </w:pPr>
    </w:p>
    <w:p w14:paraId="25FE97AB" w14:textId="3683E7DF" w:rsidR="0044025B" w:rsidRDefault="00B0591D" w:rsidP="000A7D74">
      <w:pPr>
        <w:jc w:val="both"/>
        <w:rPr>
          <w:rFonts w:cstheme="minorHAnsi"/>
          <w:sz w:val="24"/>
          <w:szCs w:val="24"/>
        </w:rPr>
      </w:pPr>
      <w:r w:rsidRPr="00B0591D">
        <w:rPr>
          <w:rFonts w:cstheme="minorHAnsi"/>
          <w:sz w:val="24"/>
          <w:szCs w:val="24"/>
        </w:rPr>
        <w:t>Komisia pri M</w:t>
      </w:r>
      <w:r w:rsidR="000655B3" w:rsidRPr="00B0591D">
        <w:rPr>
          <w:rFonts w:cstheme="minorHAnsi"/>
          <w:sz w:val="24"/>
          <w:szCs w:val="24"/>
        </w:rPr>
        <w:t>oni</w:t>
      </w:r>
      <w:r w:rsidR="005161D7" w:rsidRPr="00B0591D">
        <w:rPr>
          <w:rFonts w:cstheme="minorHAnsi"/>
          <w:sz w:val="24"/>
          <w:szCs w:val="24"/>
        </w:rPr>
        <w:t>torovacom</w:t>
      </w:r>
      <w:r w:rsidRPr="00B0591D">
        <w:rPr>
          <w:rFonts w:cstheme="minorHAnsi"/>
          <w:sz w:val="24"/>
          <w:szCs w:val="24"/>
        </w:rPr>
        <w:t xml:space="preserve"> výbore pre Program</w:t>
      </w:r>
      <w:r w:rsidR="00622D81" w:rsidRPr="00B0591D">
        <w:rPr>
          <w:rFonts w:cstheme="minorHAnsi"/>
          <w:sz w:val="24"/>
          <w:szCs w:val="24"/>
        </w:rPr>
        <w:t xml:space="preserve"> Slovensko 2021 – 2027 </w:t>
      </w:r>
      <w:r w:rsidR="005161D7" w:rsidRPr="00B0591D">
        <w:rPr>
          <w:rFonts w:cstheme="minorHAnsi"/>
          <w:sz w:val="24"/>
          <w:szCs w:val="24"/>
        </w:rPr>
        <w:t>pr</w:t>
      </w:r>
      <w:r w:rsidR="00622D81" w:rsidRPr="00B0591D">
        <w:rPr>
          <w:rFonts w:cstheme="minorHAnsi"/>
          <w:sz w:val="24"/>
          <w:szCs w:val="24"/>
        </w:rPr>
        <w:t xml:space="preserve">e cieľ </w:t>
      </w:r>
      <w:r>
        <w:rPr>
          <w:rFonts w:cstheme="minorHAnsi"/>
          <w:sz w:val="24"/>
          <w:szCs w:val="24"/>
        </w:rPr>
        <w:t xml:space="preserve">4 </w:t>
      </w:r>
      <w:r w:rsidR="00622D81" w:rsidRPr="00B0591D">
        <w:rPr>
          <w:rFonts w:cstheme="minorHAnsi"/>
          <w:sz w:val="24"/>
          <w:szCs w:val="24"/>
        </w:rPr>
        <w:t xml:space="preserve">politiky súdržnosti </w:t>
      </w:r>
      <w:r>
        <w:rPr>
          <w:rFonts w:cstheme="minorHAnsi"/>
          <w:sz w:val="24"/>
          <w:szCs w:val="24"/>
        </w:rPr>
        <w:t>EÚ</w:t>
      </w:r>
    </w:p>
    <w:p w14:paraId="7654373C" w14:textId="10DA5B0D" w:rsidR="00E254C6" w:rsidRPr="00EA0232" w:rsidRDefault="00E254C6" w:rsidP="00E254C6">
      <w:pPr>
        <w:rPr>
          <w:rFonts w:cstheme="minorHAnsi"/>
          <w:b/>
          <w:i/>
          <w:sz w:val="24"/>
          <w:szCs w:val="24"/>
        </w:rPr>
      </w:pPr>
      <w:r w:rsidRPr="00EA0232">
        <w:rPr>
          <w:rFonts w:cstheme="minorHAnsi"/>
          <w:b/>
          <w:sz w:val="24"/>
          <w:szCs w:val="24"/>
        </w:rPr>
        <w:t xml:space="preserve">A. </w:t>
      </w:r>
      <w:r w:rsidR="00C704F2" w:rsidRPr="00EA0232">
        <w:rPr>
          <w:rFonts w:cstheme="minorHAnsi"/>
          <w:b/>
          <w:i/>
          <w:sz w:val="24"/>
          <w:szCs w:val="24"/>
        </w:rPr>
        <w:t>berie na vedomie:</w:t>
      </w:r>
    </w:p>
    <w:p w14:paraId="0AE93D7F" w14:textId="723DF02D" w:rsidR="00C704F2" w:rsidRPr="00CE05DA" w:rsidRDefault="00C704F2" w:rsidP="00C704F2">
      <w:pPr>
        <w:spacing w:after="120"/>
        <w:jc w:val="both"/>
        <w:rPr>
          <w:rFonts w:cstheme="minorHAnsi"/>
          <w:b/>
          <w:i/>
          <w:sz w:val="24"/>
          <w:szCs w:val="24"/>
        </w:rPr>
      </w:pPr>
      <w:r w:rsidRPr="00CE05DA">
        <w:rPr>
          <w:rFonts w:cstheme="minorHAnsi"/>
          <w:b/>
          <w:i/>
          <w:sz w:val="24"/>
          <w:szCs w:val="24"/>
        </w:rPr>
        <w:t>A.1</w:t>
      </w:r>
      <w:r w:rsidRPr="00CE05DA">
        <w:rPr>
          <w:rFonts w:cstheme="minorHAnsi"/>
          <w:b/>
          <w:i/>
          <w:sz w:val="24"/>
          <w:szCs w:val="24"/>
        </w:rPr>
        <w:tab/>
        <w:t xml:space="preserve">Informáciu o stave čerpania </w:t>
      </w:r>
      <w:r w:rsidR="002B658E" w:rsidRPr="00CE05DA">
        <w:rPr>
          <w:rFonts w:cstheme="minorHAnsi"/>
          <w:b/>
          <w:i/>
          <w:sz w:val="24"/>
          <w:szCs w:val="24"/>
        </w:rPr>
        <w:t xml:space="preserve">a  kontrahovania </w:t>
      </w:r>
      <w:r w:rsidRPr="00CE05DA">
        <w:rPr>
          <w:rFonts w:cstheme="minorHAnsi"/>
          <w:b/>
          <w:i/>
          <w:sz w:val="24"/>
          <w:szCs w:val="24"/>
        </w:rPr>
        <w:t>alokácií  ESF+ a EFRR v cieli politiky 4</w:t>
      </w:r>
    </w:p>
    <w:p w14:paraId="798CAA0F" w14:textId="61D478B6" w:rsidR="00C704F2" w:rsidRPr="00CE05DA" w:rsidRDefault="002B658E" w:rsidP="002B658E">
      <w:pPr>
        <w:spacing w:after="120"/>
        <w:jc w:val="both"/>
        <w:rPr>
          <w:rFonts w:eastAsia="Times New Roman" w:cstheme="minorHAnsi"/>
          <w:b/>
          <w:i/>
          <w:sz w:val="24"/>
          <w:szCs w:val="24"/>
          <w:lang w:eastAsia="sk-SK"/>
        </w:rPr>
      </w:pPr>
      <w:r w:rsidRPr="00CE05DA">
        <w:rPr>
          <w:rFonts w:cstheme="minorHAnsi"/>
          <w:b/>
          <w:i/>
          <w:sz w:val="24"/>
          <w:szCs w:val="24"/>
        </w:rPr>
        <w:t>A.2</w:t>
      </w:r>
      <w:r w:rsidR="00C704F2" w:rsidRPr="00CE05DA">
        <w:rPr>
          <w:rFonts w:eastAsia="Times New Roman" w:cstheme="minorHAnsi"/>
          <w:b/>
          <w:i/>
          <w:sz w:val="24"/>
          <w:szCs w:val="24"/>
          <w:lang w:eastAsia="sk-SK"/>
        </w:rPr>
        <w:t xml:space="preserve"> </w:t>
      </w:r>
      <w:r w:rsidRPr="00CE05DA">
        <w:rPr>
          <w:rFonts w:eastAsia="Times New Roman" w:cstheme="minorHAnsi"/>
          <w:b/>
          <w:i/>
          <w:sz w:val="24"/>
          <w:szCs w:val="24"/>
          <w:lang w:eastAsia="sk-SK"/>
        </w:rPr>
        <w:tab/>
      </w:r>
      <w:r w:rsidR="00C704F2" w:rsidRPr="00CE05DA">
        <w:rPr>
          <w:rFonts w:eastAsia="Times New Roman" w:cstheme="minorHAnsi"/>
          <w:b/>
          <w:i/>
          <w:sz w:val="24"/>
          <w:szCs w:val="24"/>
          <w:lang w:eastAsia="sk-SK"/>
        </w:rPr>
        <w:t xml:space="preserve">Informáciu o harmonograme </w:t>
      </w:r>
      <w:r w:rsidR="00EA0232" w:rsidRPr="00CE05DA">
        <w:rPr>
          <w:rFonts w:eastAsia="Times New Roman" w:cstheme="minorHAnsi"/>
          <w:b/>
          <w:i/>
          <w:sz w:val="24"/>
          <w:szCs w:val="24"/>
          <w:lang w:eastAsia="sk-SK"/>
        </w:rPr>
        <w:t xml:space="preserve">plánovaných zasadnutí komisie pre cieľ 4 </w:t>
      </w:r>
      <w:r w:rsidR="00C704F2" w:rsidRPr="00CE05DA">
        <w:rPr>
          <w:rFonts w:eastAsia="Times New Roman" w:cstheme="minorHAnsi"/>
          <w:b/>
          <w:i/>
          <w:sz w:val="24"/>
          <w:szCs w:val="24"/>
          <w:lang w:eastAsia="sk-SK"/>
        </w:rPr>
        <w:t xml:space="preserve">na rok 2025  </w:t>
      </w:r>
    </w:p>
    <w:p w14:paraId="538F381E" w14:textId="631B61EE" w:rsidR="00EA0232" w:rsidRPr="00CE05DA" w:rsidRDefault="00CE05DA" w:rsidP="002B658E">
      <w:pPr>
        <w:spacing w:after="120" w:line="240" w:lineRule="auto"/>
        <w:ind w:left="708" w:hanging="708"/>
        <w:jc w:val="both"/>
        <w:rPr>
          <w:rFonts w:cstheme="minorHAnsi"/>
          <w:b/>
          <w:i/>
          <w:sz w:val="24"/>
          <w:szCs w:val="24"/>
        </w:rPr>
      </w:pPr>
      <w:r w:rsidRPr="00CE05DA">
        <w:rPr>
          <w:rFonts w:cstheme="minorHAnsi"/>
          <w:b/>
          <w:i/>
          <w:sz w:val="24"/>
          <w:szCs w:val="24"/>
        </w:rPr>
        <w:t>A.3</w:t>
      </w:r>
      <w:r w:rsidR="00C704F2" w:rsidRPr="00CE05DA">
        <w:rPr>
          <w:rFonts w:cstheme="minorHAnsi"/>
          <w:b/>
          <w:i/>
          <w:sz w:val="24"/>
          <w:szCs w:val="24"/>
        </w:rPr>
        <w:t xml:space="preserve"> </w:t>
      </w:r>
      <w:r w:rsidR="00EA0232" w:rsidRPr="00CE05DA">
        <w:rPr>
          <w:rFonts w:cstheme="minorHAnsi"/>
          <w:b/>
          <w:i/>
          <w:sz w:val="24"/>
          <w:szCs w:val="24"/>
        </w:rPr>
        <w:tab/>
        <w:t>Informáciu zástupcov EK o</w:t>
      </w:r>
      <w:r w:rsidRPr="00CE05DA">
        <w:rPr>
          <w:rFonts w:cstheme="minorHAnsi"/>
          <w:b/>
          <w:i/>
          <w:sz w:val="24"/>
          <w:szCs w:val="24"/>
        </w:rPr>
        <w:t> </w:t>
      </w:r>
      <w:r w:rsidR="002B658E" w:rsidRPr="00CE05DA">
        <w:rPr>
          <w:rFonts w:cstheme="minorHAnsi"/>
          <w:b/>
          <w:i/>
          <w:sz w:val="24"/>
          <w:szCs w:val="24"/>
        </w:rPr>
        <w:t>iniciatíve: Investovanie do ľudí a riešenie nedostatkov v zručnostiach pre konkurencieschopnú Európsku úniu (Union of skills)</w:t>
      </w:r>
    </w:p>
    <w:p w14:paraId="57802047" w14:textId="55C77B72" w:rsidR="007E09F6" w:rsidRDefault="007E09F6" w:rsidP="00EA0232">
      <w:pPr>
        <w:spacing w:after="120"/>
        <w:jc w:val="both"/>
        <w:rPr>
          <w:rFonts w:cstheme="minorHAnsi"/>
          <w:b/>
          <w:i/>
        </w:rPr>
      </w:pPr>
    </w:p>
    <w:p w14:paraId="2D389AD0" w14:textId="5F1EBA25" w:rsidR="007E09F6" w:rsidRPr="00991B75" w:rsidRDefault="007E09F6" w:rsidP="00EA0232">
      <w:pPr>
        <w:spacing w:after="120"/>
        <w:ind w:left="708" w:hanging="708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7D41924C" w14:textId="1053A9DA" w:rsidR="00A61186" w:rsidRPr="007E09F6" w:rsidRDefault="00F856AB" w:rsidP="007E09F6">
      <w:pPr>
        <w:rPr>
          <w:rFonts w:cstheme="minorHAnsi"/>
          <w:b/>
          <w:i/>
        </w:rPr>
      </w:pPr>
      <w:r w:rsidRPr="00B0591D">
        <w:rPr>
          <w:rFonts w:cstheme="minorHAnsi"/>
          <w:sz w:val="24"/>
        </w:rPr>
        <w:t>V</w:t>
      </w:r>
      <w:r w:rsidR="0074002E" w:rsidRPr="00B0591D">
        <w:rPr>
          <w:rFonts w:cstheme="minorHAnsi"/>
          <w:sz w:val="24"/>
        </w:rPr>
        <w:t> </w:t>
      </w:r>
      <w:r w:rsidRPr="00B0591D">
        <w:rPr>
          <w:rFonts w:cstheme="minorHAnsi"/>
          <w:sz w:val="24"/>
        </w:rPr>
        <w:t>Bratislave</w:t>
      </w:r>
      <w:r w:rsidR="0074002E" w:rsidRPr="00B0591D">
        <w:rPr>
          <w:rFonts w:cstheme="minorHAnsi"/>
          <w:sz w:val="24"/>
        </w:rPr>
        <w:t xml:space="preserve">, </w:t>
      </w:r>
      <w:r w:rsidRPr="00B0591D">
        <w:rPr>
          <w:rFonts w:cstheme="minorHAnsi"/>
          <w:sz w:val="24"/>
        </w:rPr>
        <w:t xml:space="preserve"> dňa </w:t>
      </w:r>
      <w:r w:rsidR="002B658E">
        <w:rPr>
          <w:rFonts w:cstheme="minorHAnsi"/>
          <w:sz w:val="24"/>
        </w:rPr>
        <w:t>20.3.2025</w:t>
      </w:r>
    </w:p>
    <w:p w14:paraId="3EA6D16A" w14:textId="77777777" w:rsidR="00A61186" w:rsidRDefault="00A61186" w:rsidP="00A64CE2">
      <w:pPr>
        <w:spacing w:after="0"/>
        <w:rPr>
          <w:rFonts w:cstheme="minorHAnsi"/>
          <w:sz w:val="24"/>
        </w:rPr>
      </w:pPr>
    </w:p>
    <w:p w14:paraId="7F973A10" w14:textId="77777777" w:rsidR="00A61186" w:rsidRDefault="00A61186" w:rsidP="00A64CE2">
      <w:pPr>
        <w:spacing w:after="0"/>
        <w:rPr>
          <w:rFonts w:cstheme="minorHAnsi"/>
          <w:sz w:val="24"/>
        </w:rPr>
      </w:pPr>
    </w:p>
    <w:p w14:paraId="080E1165" w14:textId="5D16E9C9" w:rsidR="00B0591D" w:rsidRPr="00B0591D" w:rsidRDefault="00034B37" w:rsidP="001D387D">
      <w:pPr>
        <w:tabs>
          <w:tab w:val="left" w:pos="6780"/>
        </w:tabs>
        <w:spacing w:after="0"/>
        <w:rPr>
          <w:rFonts w:cstheme="minorHAnsi"/>
          <w:sz w:val="24"/>
        </w:rPr>
      </w:pPr>
      <w:r w:rsidRPr="00B0591D">
        <w:rPr>
          <w:rFonts w:cstheme="minorHAnsi"/>
          <w:sz w:val="24"/>
        </w:rPr>
        <w:t xml:space="preserve"> </w:t>
      </w:r>
      <w:r w:rsidR="001D387D">
        <w:rPr>
          <w:rFonts w:cstheme="minorHAnsi"/>
          <w:sz w:val="24"/>
        </w:rPr>
        <w:t xml:space="preserve">  </w:t>
      </w:r>
      <w:r w:rsidR="00DD1ACA">
        <w:rPr>
          <w:rFonts w:cstheme="minorHAnsi"/>
          <w:sz w:val="24"/>
        </w:rPr>
        <w:t xml:space="preserve">                                                                                                                       </w:t>
      </w:r>
      <w:r w:rsidR="00D63B7A">
        <w:rPr>
          <w:rFonts w:cstheme="minorHAnsi"/>
          <w:sz w:val="24"/>
        </w:rPr>
        <w:t>v.r.</w:t>
      </w:r>
      <w:bookmarkStart w:id="0" w:name="_GoBack"/>
      <w:bookmarkEnd w:id="0"/>
      <w:r w:rsidR="00DD1ACA">
        <w:rPr>
          <w:rFonts w:cstheme="minorHAnsi"/>
          <w:sz w:val="24"/>
        </w:rPr>
        <w:t xml:space="preserve"> </w:t>
      </w:r>
    </w:p>
    <w:p w14:paraId="2D8BF730" w14:textId="3077DF88" w:rsidR="00BC723C" w:rsidRPr="00142BD9" w:rsidRDefault="00C42F5F" w:rsidP="005F6E21">
      <w:pPr>
        <w:spacing w:after="0"/>
        <w:ind w:left="4248" w:firstLine="708"/>
        <w:rPr>
          <w:rFonts w:cstheme="minorHAnsi"/>
          <w:sz w:val="24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34B37" w:rsidRPr="0033579C">
        <w:rPr>
          <w:rFonts w:ascii="Arial" w:hAnsi="Arial" w:cs="Arial"/>
          <w:sz w:val="20"/>
          <w:szCs w:val="20"/>
        </w:rPr>
        <w:t xml:space="preserve"> </w:t>
      </w:r>
      <w:r w:rsidR="00F856AB" w:rsidRPr="00142BD9">
        <w:rPr>
          <w:rFonts w:cstheme="minorHAnsi"/>
          <w:sz w:val="24"/>
        </w:rPr>
        <w:t>.....................................</w:t>
      </w:r>
      <w:r w:rsidR="00BC723C" w:rsidRPr="00142BD9">
        <w:rPr>
          <w:rFonts w:cstheme="minorHAnsi"/>
          <w:sz w:val="24"/>
        </w:rPr>
        <w:t>...........</w:t>
      </w:r>
      <w:r w:rsidR="00A64CE2" w:rsidRPr="00142BD9">
        <w:rPr>
          <w:rFonts w:cstheme="minorHAnsi"/>
          <w:sz w:val="24"/>
        </w:rPr>
        <w:t xml:space="preserve">  </w:t>
      </w:r>
      <w:r w:rsidR="00BC723C" w:rsidRPr="00142BD9">
        <w:rPr>
          <w:rFonts w:cstheme="minorHAnsi"/>
          <w:sz w:val="24"/>
        </w:rPr>
        <w:t xml:space="preserve">      </w:t>
      </w:r>
    </w:p>
    <w:p w14:paraId="6D96C586" w14:textId="5DE813C7" w:rsidR="00A26D49" w:rsidRPr="0033579C" w:rsidRDefault="005F6E21" w:rsidP="00034B37">
      <w:pPr>
        <w:spacing w:after="0"/>
        <w:rPr>
          <w:rFonts w:ascii="Arial" w:hAnsi="Arial" w:cs="Arial"/>
          <w:sz w:val="20"/>
          <w:szCs w:val="20"/>
        </w:rPr>
      </w:pPr>
      <w:r w:rsidRPr="00142BD9">
        <w:rPr>
          <w:rFonts w:cstheme="minorHAnsi"/>
          <w:sz w:val="24"/>
        </w:rPr>
        <w:t xml:space="preserve"> </w:t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>Viliam Michalovič,</w:t>
      </w:r>
      <w:r w:rsidR="00034B37" w:rsidRPr="00142BD9">
        <w:rPr>
          <w:rFonts w:cstheme="minorHAnsi"/>
          <w:sz w:val="24"/>
        </w:rPr>
        <w:t xml:space="preserve"> PhD.</w:t>
      </w:r>
      <w:r w:rsidR="00A64CE2" w:rsidRPr="00142BD9">
        <w:rPr>
          <w:rFonts w:cstheme="minorHAnsi"/>
          <w:sz w:val="24"/>
        </w:rPr>
        <w:tab/>
      </w:r>
      <w:r w:rsidR="00A64CE2" w:rsidRPr="00142BD9">
        <w:rPr>
          <w:rFonts w:cstheme="minorHAnsi"/>
          <w:sz w:val="24"/>
        </w:rPr>
        <w:tab/>
        <w:t xml:space="preserve">    </w:t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 xml:space="preserve">  </w:t>
      </w:r>
      <w:r w:rsidR="00A26D49" w:rsidRPr="00142BD9">
        <w:rPr>
          <w:rFonts w:cstheme="minorHAnsi"/>
          <w:sz w:val="24"/>
        </w:rPr>
        <w:t>predseda</w:t>
      </w:r>
      <w:r w:rsidR="00A64CE2" w:rsidRPr="00142BD9">
        <w:rPr>
          <w:rFonts w:cstheme="minorHAnsi"/>
          <w:sz w:val="24"/>
        </w:rPr>
        <w:tab/>
      </w:r>
      <w:r w:rsidR="00731A89" w:rsidRPr="0033579C">
        <w:rPr>
          <w:rFonts w:ascii="Arial" w:hAnsi="Arial" w:cs="Arial"/>
          <w:sz w:val="20"/>
          <w:szCs w:val="20"/>
        </w:rPr>
        <w:t xml:space="preserve">   </w:t>
      </w:r>
      <w:r w:rsidR="00BC723C" w:rsidRPr="0033579C">
        <w:rPr>
          <w:rFonts w:ascii="Arial" w:hAnsi="Arial" w:cs="Arial"/>
          <w:sz w:val="20"/>
          <w:szCs w:val="20"/>
        </w:rPr>
        <w:t xml:space="preserve">                                     </w:t>
      </w:r>
      <w:r w:rsidR="005161D7" w:rsidRPr="0033579C">
        <w:rPr>
          <w:rFonts w:ascii="Arial" w:hAnsi="Arial" w:cs="Arial"/>
          <w:sz w:val="20"/>
          <w:szCs w:val="20"/>
        </w:rPr>
        <w:tab/>
      </w:r>
      <w:r w:rsidR="005161D7" w:rsidRPr="0033579C">
        <w:rPr>
          <w:rFonts w:ascii="Arial" w:hAnsi="Arial" w:cs="Arial"/>
          <w:sz w:val="20"/>
          <w:szCs w:val="20"/>
        </w:rPr>
        <w:tab/>
      </w:r>
      <w:r w:rsidR="00622D81" w:rsidRPr="0033579C">
        <w:rPr>
          <w:rFonts w:ascii="Arial" w:hAnsi="Arial" w:cs="Arial"/>
          <w:sz w:val="20"/>
          <w:szCs w:val="20"/>
        </w:rPr>
        <w:t xml:space="preserve">     </w:t>
      </w:r>
    </w:p>
    <w:sectPr w:rsidR="00A26D49" w:rsidRPr="0033579C" w:rsidSect="0033579C">
      <w:headerReference w:type="default" r:id="rId7"/>
      <w:pgSz w:w="11906" w:h="16838"/>
      <w:pgMar w:top="1560" w:right="1418" w:bottom="567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87D57" w14:textId="77777777" w:rsidR="00C81844" w:rsidRDefault="00C81844" w:rsidP="00F46B44">
      <w:pPr>
        <w:spacing w:after="0" w:line="240" w:lineRule="auto"/>
      </w:pPr>
      <w:r>
        <w:separator/>
      </w:r>
    </w:p>
  </w:endnote>
  <w:endnote w:type="continuationSeparator" w:id="0">
    <w:p w14:paraId="339162D8" w14:textId="77777777" w:rsidR="00C81844" w:rsidRDefault="00C81844" w:rsidP="00F4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ED28D" w14:textId="77777777" w:rsidR="00C81844" w:rsidRDefault="00C81844" w:rsidP="00F46B44">
      <w:pPr>
        <w:spacing w:after="0" w:line="240" w:lineRule="auto"/>
      </w:pPr>
      <w:r>
        <w:separator/>
      </w:r>
    </w:p>
  </w:footnote>
  <w:footnote w:type="continuationSeparator" w:id="0">
    <w:p w14:paraId="5ACF9623" w14:textId="77777777" w:rsidR="00C81844" w:rsidRDefault="00C81844" w:rsidP="00F46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81A58" w14:textId="2E6CBAE5" w:rsidR="00F46B44" w:rsidRDefault="00F43EB1">
    <w:pPr>
      <w:pStyle w:val="Hlavika"/>
    </w:pPr>
    <w:r>
      <w:rPr>
        <w:noProof/>
        <w:lang w:eastAsia="sk-SK"/>
      </w:rPr>
      <w:drawing>
        <wp:inline distT="0" distB="0" distL="0" distR="0" wp14:anchorId="1C4AB996" wp14:editId="7F83071F">
          <wp:extent cx="5759450" cy="811530"/>
          <wp:effectExtent l="0" t="0" r="0" b="7620"/>
          <wp:docPr id="4" name="Obrázok 3" descr="cid:image003.jpg@01DAAB9A.DD3608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cid:image003.jpg@01DAAB9A.DD3608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11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3AA5"/>
    <w:multiLevelType w:val="hybridMultilevel"/>
    <w:tmpl w:val="FD5663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35B9B"/>
    <w:multiLevelType w:val="hybridMultilevel"/>
    <w:tmpl w:val="3572D9F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80053"/>
    <w:multiLevelType w:val="hybridMultilevel"/>
    <w:tmpl w:val="180E4FF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20A3F3F"/>
    <w:multiLevelType w:val="hybridMultilevel"/>
    <w:tmpl w:val="3DD0BF54"/>
    <w:lvl w:ilvl="0" w:tplc="6F56B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5ED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6CA2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9C2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02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05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BAD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C444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6EE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F51C47"/>
    <w:multiLevelType w:val="hybridMultilevel"/>
    <w:tmpl w:val="E83862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46430"/>
    <w:multiLevelType w:val="hybridMultilevel"/>
    <w:tmpl w:val="63BEFEF8"/>
    <w:lvl w:ilvl="0" w:tplc="20EEAD4A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6" w15:restartNumberingAfterBreak="0">
    <w:nsid w:val="2898165D"/>
    <w:multiLevelType w:val="hybridMultilevel"/>
    <w:tmpl w:val="2FF071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B4578"/>
    <w:multiLevelType w:val="hybridMultilevel"/>
    <w:tmpl w:val="3B2A3E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F1F46"/>
    <w:multiLevelType w:val="hybridMultilevel"/>
    <w:tmpl w:val="CD0CBD94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5B227C80"/>
    <w:multiLevelType w:val="hybridMultilevel"/>
    <w:tmpl w:val="28EA1666"/>
    <w:lvl w:ilvl="0" w:tplc="041B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0" w15:restartNumberingAfterBreak="0">
    <w:nsid w:val="5DEC6ED0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6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B3"/>
    <w:rsid w:val="00004F89"/>
    <w:rsid w:val="00013DCE"/>
    <w:rsid w:val="00015C72"/>
    <w:rsid w:val="00034B37"/>
    <w:rsid w:val="000655B3"/>
    <w:rsid w:val="00070682"/>
    <w:rsid w:val="000A7D74"/>
    <w:rsid w:val="000C1559"/>
    <w:rsid w:val="00104DC4"/>
    <w:rsid w:val="001236E0"/>
    <w:rsid w:val="001265C5"/>
    <w:rsid w:val="0013234A"/>
    <w:rsid w:val="0013552A"/>
    <w:rsid w:val="00142032"/>
    <w:rsid w:val="00142BD9"/>
    <w:rsid w:val="001551B2"/>
    <w:rsid w:val="00174362"/>
    <w:rsid w:val="0018369F"/>
    <w:rsid w:val="00185E76"/>
    <w:rsid w:val="001B5306"/>
    <w:rsid w:val="001C7171"/>
    <w:rsid w:val="001D387D"/>
    <w:rsid w:val="00244BF6"/>
    <w:rsid w:val="002604F0"/>
    <w:rsid w:val="00292043"/>
    <w:rsid w:val="002B658E"/>
    <w:rsid w:val="002B7082"/>
    <w:rsid w:val="002D7C91"/>
    <w:rsid w:val="0033579C"/>
    <w:rsid w:val="00342D56"/>
    <w:rsid w:val="003456F6"/>
    <w:rsid w:val="0036783D"/>
    <w:rsid w:val="0039777D"/>
    <w:rsid w:val="003A1FFA"/>
    <w:rsid w:val="003A5EE0"/>
    <w:rsid w:val="003B5612"/>
    <w:rsid w:val="003C4D80"/>
    <w:rsid w:val="003C78CF"/>
    <w:rsid w:val="00422952"/>
    <w:rsid w:val="00426EFF"/>
    <w:rsid w:val="0044025B"/>
    <w:rsid w:val="00472938"/>
    <w:rsid w:val="00475694"/>
    <w:rsid w:val="004A4CCC"/>
    <w:rsid w:val="004A67B5"/>
    <w:rsid w:val="004D0E96"/>
    <w:rsid w:val="004D34ED"/>
    <w:rsid w:val="004F5FC9"/>
    <w:rsid w:val="005161D7"/>
    <w:rsid w:val="0051716E"/>
    <w:rsid w:val="0052566B"/>
    <w:rsid w:val="00581DB9"/>
    <w:rsid w:val="0058601C"/>
    <w:rsid w:val="005A7152"/>
    <w:rsid w:val="005F6E21"/>
    <w:rsid w:val="005F75AD"/>
    <w:rsid w:val="006148DE"/>
    <w:rsid w:val="00622D81"/>
    <w:rsid w:val="006314C6"/>
    <w:rsid w:val="00642626"/>
    <w:rsid w:val="0064507A"/>
    <w:rsid w:val="00655C7D"/>
    <w:rsid w:val="006A1BF0"/>
    <w:rsid w:val="006B67DA"/>
    <w:rsid w:val="006C0C88"/>
    <w:rsid w:val="006C10F4"/>
    <w:rsid w:val="006C7F53"/>
    <w:rsid w:val="006D4943"/>
    <w:rsid w:val="00705EF9"/>
    <w:rsid w:val="00731A89"/>
    <w:rsid w:val="0074002E"/>
    <w:rsid w:val="00753C07"/>
    <w:rsid w:val="0075641C"/>
    <w:rsid w:val="007709CF"/>
    <w:rsid w:val="007A4E5A"/>
    <w:rsid w:val="007D4C64"/>
    <w:rsid w:val="007E09F6"/>
    <w:rsid w:val="0080521D"/>
    <w:rsid w:val="00806C87"/>
    <w:rsid w:val="008652B1"/>
    <w:rsid w:val="00871709"/>
    <w:rsid w:val="00872C21"/>
    <w:rsid w:val="008846BB"/>
    <w:rsid w:val="00894070"/>
    <w:rsid w:val="008A5B2C"/>
    <w:rsid w:val="008C1E32"/>
    <w:rsid w:val="008C54E8"/>
    <w:rsid w:val="008E1C34"/>
    <w:rsid w:val="008F27FA"/>
    <w:rsid w:val="009008D3"/>
    <w:rsid w:val="00912711"/>
    <w:rsid w:val="00926841"/>
    <w:rsid w:val="0093735B"/>
    <w:rsid w:val="00991B75"/>
    <w:rsid w:val="009B144A"/>
    <w:rsid w:val="009B6138"/>
    <w:rsid w:val="009C7C6A"/>
    <w:rsid w:val="00A036F1"/>
    <w:rsid w:val="00A21FA7"/>
    <w:rsid w:val="00A26D49"/>
    <w:rsid w:val="00A276B2"/>
    <w:rsid w:val="00A41BFA"/>
    <w:rsid w:val="00A61186"/>
    <w:rsid w:val="00A64CE2"/>
    <w:rsid w:val="00A65595"/>
    <w:rsid w:val="00AD3900"/>
    <w:rsid w:val="00AD6C9C"/>
    <w:rsid w:val="00AF5D9A"/>
    <w:rsid w:val="00B0232E"/>
    <w:rsid w:val="00B0591D"/>
    <w:rsid w:val="00B246E2"/>
    <w:rsid w:val="00B30EFD"/>
    <w:rsid w:val="00B64EEE"/>
    <w:rsid w:val="00B773F2"/>
    <w:rsid w:val="00B93D7D"/>
    <w:rsid w:val="00BA07D7"/>
    <w:rsid w:val="00BC723C"/>
    <w:rsid w:val="00BF2854"/>
    <w:rsid w:val="00C10827"/>
    <w:rsid w:val="00C1205F"/>
    <w:rsid w:val="00C230A4"/>
    <w:rsid w:val="00C42F5F"/>
    <w:rsid w:val="00C559AE"/>
    <w:rsid w:val="00C57DCA"/>
    <w:rsid w:val="00C632AD"/>
    <w:rsid w:val="00C704F2"/>
    <w:rsid w:val="00C7765A"/>
    <w:rsid w:val="00C81844"/>
    <w:rsid w:val="00C97422"/>
    <w:rsid w:val="00C97BF7"/>
    <w:rsid w:val="00CE05DA"/>
    <w:rsid w:val="00CE7DFE"/>
    <w:rsid w:val="00CF04FA"/>
    <w:rsid w:val="00D20A13"/>
    <w:rsid w:val="00D56F31"/>
    <w:rsid w:val="00D62F9F"/>
    <w:rsid w:val="00D63B7A"/>
    <w:rsid w:val="00D82409"/>
    <w:rsid w:val="00D92D50"/>
    <w:rsid w:val="00DA1337"/>
    <w:rsid w:val="00DD1ACA"/>
    <w:rsid w:val="00DD7A15"/>
    <w:rsid w:val="00E0136C"/>
    <w:rsid w:val="00E01910"/>
    <w:rsid w:val="00E20504"/>
    <w:rsid w:val="00E254C6"/>
    <w:rsid w:val="00E36BDD"/>
    <w:rsid w:val="00E411FD"/>
    <w:rsid w:val="00E93EC0"/>
    <w:rsid w:val="00E95B60"/>
    <w:rsid w:val="00E9772E"/>
    <w:rsid w:val="00EA0232"/>
    <w:rsid w:val="00ED3C18"/>
    <w:rsid w:val="00ED55D5"/>
    <w:rsid w:val="00EF329B"/>
    <w:rsid w:val="00F246A1"/>
    <w:rsid w:val="00F353CA"/>
    <w:rsid w:val="00F43EB1"/>
    <w:rsid w:val="00F46B44"/>
    <w:rsid w:val="00F543C2"/>
    <w:rsid w:val="00F6243B"/>
    <w:rsid w:val="00F856AB"/>
    <w:rsid w:val="00F965C2"/>
    <w:rsid w:val="00FD44E8"/>
    <w:rsid w:val="00FE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B0D67"/>
  <w15:docId w15:val="{FAB2DD41-47E5-4401-BA47-F6133853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65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55B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655B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6B4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46B4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46B4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6B4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6B44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6B44"/>
  </w:style>
  <w:style w:type="paragraph" w:styleId="Pta">
    <w:name w:val="footer"/>
    <w:basedOn w:val="Normlny"/>
    <w:link w:val="Pt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6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28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35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7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Steinerová Viera</dc:creator>
  <cp:lastModifiedBy>Almaská Zuzana</cp:lastModifiedBy>
  <cp:revision>37</cp:revision>
  <cp:lastPrinted>2024-12-12T14:59:00Z</cp:lastPrinted>
  <dcterms:created xsi:type="dcterms:W3CDTF">2024-02-28T11:44:00Z</dcterms:created>
  <dcterms:modified xsi:type="dcterms:W3CDTF">2025-05-05T08:43:00Z</dcterms:modified>
</cp:coreProperties>
</file>